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3819" w14:textId="77777777" w:rsidR="00350F33" w:rsidRDefault="00350F33" w:rsidP="00350F33">
      <w:pPr>
        <w:pStyle w:val="Title"/>
        <w:jc w:val="left"/>
        <w:rPr>
          <w:rFonts w:ascii="Arial" w:hAnsi="Arial" w:cs="Arial"/>
          <w:szCs w:val="28"/>
        </w:rPr>
      </w:pPr>
    </w:p>
    <w:p w14:paraId="7341F2F1" w14:textId="77777777" w:rsidR="00350F33" w:rsidRPr="00CD6577" w:rsidRDefault="00F56413" w:rsidP="00350F33">
      <w:pPr>
        <w:pStyle w:val="Title"/>
        <w:jc w:val="left"/>
        <w:rPr>
          <w:rFonts w:ascii="Arial" w:hAnsi="Arial" w:cs="Arial"/>
          <w:szCs w:val="28"/>
        </w:rPr>
      </w:pPr>
      <w:r w:rsidRPr="00901A98">
        <w:rPr>
          <w:rFonts w:ascii="Arial" w:hAnsi="Arial" w:cs="Arial"/>
          <w:szCs w:val="28"/>
        </w:rPr>
        <w:t>Attachment F</w:t>
      </w:r>
      <w:r w:rsidR="00350F33">
        <w:rPr>
          <w:rFonts w:ascii="Arial" w:hAnsi="Arial" w:cs="Arial"/>
          <w:szCs w:val="28"/>
        </w:rPr>
        <w:t xml:space="preserve">: </w:t>
      </w:r>
      <w:r w:rsidR="00350F33" w:rsidRPr="00CD6577">
        <w:rPr>
          <w:rFonts w:ascii="Arial" w:hAnsi="Arial" w:cs="Arial"/>
          <w:szCs w:val="28"/>
        </w:rPr>
        <w:t>Participant File Review Worksheet</w:t>
      </w:r>
    </w:p>
    <w:p w14:paraId="4411FBEA" w14:textId="77777777" w:rsidR="00350F33" w:rsidRDefault="00350F33" w:rsidP="00350F33">
      <w:pPr>
        <w:pStyle w:val="Title"/>
        <w:rPr>
          <w:rFonts w:ascii="Arial" w:hAnsi="Arial" w:cs="Arial"/>
          <w:b w:val="0"/>
          <w:szCs w:val="28"/>
        </w:rPr>
      </w:pPr>
    </w:p>
    <w:p w14:paraId="00FA1D4C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 Admission/Discharge,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Assessment, and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1642A58F" w14:textId="77777777" w:rsidR="00350F33" w:rsidRPr="007F7662" w:rsidRDefault="00350F33" w:rsidP="00350F33">
      <w:pPr>
        <w:tabs>
          <w:tab w:val="left" w:pos="1250"/>
        </w:tabs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621"/>
        <w:gridCol w:w="1711"/>
        <w:gridCol w:w="1801"/>
        <w:gridCol w:w="1708"/>
        <w:gridCol w:w="1752"/>
        <w:gridCol w:w="1907"/>
      </w:tblGrid>
      <w:tr w:rsidR="00350F33" w:rsidRPr="007F7662" w14:paraId="6C740C66" w14:textId="77777777" w:rsidTr="00CD6577">
        <w:trPr>
          <w:trHeight w:val="1470"/>
        </w:trPr>
        <w:tc>
          <w:tcPr>
            <w:tcW w:w="9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15D6143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F53F29">
              <w:rPr>
                <w:rFonts w:ascii="Arial" w:eastAsia="Calibri" w:hAnsi="Arial" w:cs="Arial"/>
                <w:b/>
                <w:szCs w:val="24"/>
                <w:u w:val="single"/>
              </w:rPr>
              <w:t>Participant #1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Pr="00BD67BD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  <w:r w:rsidRPr="00CB01E7"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0D2B9A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Admission/Discharge</w:t>
            </w:r>
          </w:p>
        </w:tc>
        <w:tc>
          <w:tcPr>
            <w:tcW w:w="66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F29A6F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69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BF7C2D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2AFAEC9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6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753ADC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603DAED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9692CF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679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2EF0F2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824CB3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695EA5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304B8C6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739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5D5731B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51B774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9BB95F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009543D9" w14:textId="77777777" w:rsidTr="00CD6577">
        <w:trPr>
          <w:trHeight w:val="432"/>
        </w:trPr>
        <w:tc>
          <w:tcPr>
            <w:tcW w:w="93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C9AB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P1 Initials or Identifying #:</w:t>
            </w:r>
          </w:p>
          <w:p w14:paraId="6D975908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623F74DA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3772AD3B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Criteria- </w:t>
            </w:r>
          </w:p>
          <w:p w14:paraId="456C88B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6FC513D1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76961C2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77C20AB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6A21B12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996C2B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17B8EF9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2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A9D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29D184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B8BD2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D3D297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E6D22E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BE011B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E147C9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2FD526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B4FECB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438655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294C46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03F585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92BFE6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7CBB39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CB5D84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7378DE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94B12C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01D64C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2AF9DA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640D3F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6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D3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9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1D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6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A59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7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F1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3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3A52410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795885F0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54174B89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Active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1CB9BC2F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Assistance</w:t>
      </w:r>
      <w:r w:rsidR="009313B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C37B4D" w:rsidRPr="00C37B4D">
        <w:rPr>
          <w:rFonts w:ascii="Arial" w:hAnsi="Arial" w:cs="Arial"/>
          <w:b/>
          <w:sz w:val="28"/>
          <w:szCs w:val="28"/>
        </w:rPr>
        <w:t xml:space="preserve"> Maintenance and Enhancement of Daily Living Skills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1C7522C1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891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430"/>
        <w:gridCol w:w="2331"/>
        <w:gridCol w:w="2296"/>
        <w:gridCol w:w="2878"/>
      </w:tblGrid>
      <w:tr w:rsidR="00350F33" w:rsidRPr="007F7662" w14:paraId="4972235B" w14:textId="77777777" w:rsidTr="00CD6577">
        <w:trPr>
          <w:trHeight w:val="432"/>
        </w:trPr>
        <w:tc>
          <w:tcPr>
            <w:tcW w:w="10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54C30B1F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#1</w:t>
            </w:r>
          </w:p>
          <w:p w14:paraId="598E894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4C34C9D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61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030630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7B52B05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E4311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92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E12BC2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0FC84FC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12AA311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2629C2A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90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B1D5A3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201A7F6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396EF6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 Coordination</w:t>
            </w:r>
          </w:p>
        </w:tc>
        <w:tc>
          <w:tcPr>
            <w:tcW w:w="113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06A4F54" w14:textId="77777777" w:rsidR="00350F33" w:rsidRPr="007F7662" w:rsidRDefault="00350F33" w:rsidP="00C37B4D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="00C37B4D"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="00C37B4D" w:rsidRPr="008F1E08">
              <w:rPr>
                <w:rFonts w:ascii="Arial" w:hAnsi="Arial" w:cs="Arial"/>
                <w:szCs w:val="24"/>
              </w:rPr>
              <w:t xml:space="preserve"> </w:t>
            </w:r>
            <w:r w:rsidR="00C37B4D"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1DA1D947" w14:textId="77777777" w:rsidTr="00CD6577">
        <w:trPr>
          <w:trHeight w:val="432"/>
        </w:trPr>
        <w:tc>
          <w:tcPr>
            <w:tcW w:w="1071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32BB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P1 Initials or Identifying #:</w:t>
            </w:r>
          </w:p>
          <w:p w14:paraId="6C717E5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5908046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6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8F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0D784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6F96C2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9B628D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C4AC8A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C00A01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F0B2C2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AAA008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6E2260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CD9101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E4A210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CE22D5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BF218A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1A7B0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93A74A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299B8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E57636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98CB54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12C58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9316F9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92C4A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18E26F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7A6AD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462678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92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F7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90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B0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13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C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65194571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 Admission/Discharge,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Assessment and Service Plan, and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1589F94A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570"/>
        <w:gridCol w:w="1762"/>
        <w:gridCol w:w="1752"/>
        <w:gridCol w:w="1685"/>
        <w:gridCol w:w="1669"/>
        <w:gridCol w:w="2136"/>
      </w:tblGrid>
      <w:tr w:rsidR="00350F33" w:rsidRPr="007F7662" w14:paraId="049E7DC2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92D3B4F" w14:textId="77777777" w:rsidR="00350F33" w:rsidRPr="00F53F29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F53F29">
              <w:rPr>
                <w:rFonts w:ascii="Arial" w:eastAsia="Calibri" w:hAnsi="Arial" w:cs="Arial"/>
                <w:b/>
                <w:szCs w:val="24"/>
                <w:u w:val="single"/>
              </w:rPr>
              <w:t>Participant #2</w:t>
            </w:r>
          </w:p>
          <w:p w14:paraId="0749451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  <w:r w:rsidRPr="00CB01E7"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  <w:p w14:paraId="20EBE20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0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44A6D7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</w:t>
            </w:r>
          </w:p>
          <w:p w14:paraId="06559EE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Discharge</w:t>
            </w:r>
          </w:p>
        </w:tc>
        <w:tc>
          <w:tcPr>
            <w:tcW w:w="68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DBD103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679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9246FE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05E54A1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4858C45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5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07182A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6DAEA90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609708E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647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D3E12F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16B31C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86260A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31230F7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82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2915C49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4323A5B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4998C3D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02A71C15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4B1CB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P2 Initials or Identifying #:</w:t>
            </w:r>
          </w:p>
          <w:p w14:paraId="0F9A97B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8BC0B06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20FFA519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 - </w:t>
            </w:r>
          </w:p>
          <w:p w14:paraId="0A6D613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21381AA2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0062788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5CB72F1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7A970B0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0F8E18A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595593A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36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AD0C67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59EDD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3051BB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604ABB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C3D92A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131045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07F488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E0D55B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09EAAB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20923B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3AB5A5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FB5FDB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D4541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A9D55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56A10D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114143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A5775B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84BC61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DFC688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742F82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F36ECB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923648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DD425D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8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B8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7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8C2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5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728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47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E9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82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561F1CF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5FECF7C4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 </w:t>
      </w:r>
    </w:p>
    <w:p w14:paraId="20EA0581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Assistance</w:t>
      </w:r>
      <w:r w:rsidR="00C37B4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C37B4D" w:rsidRPr="00C37B4D">
        <w:rPr>
          <w:rFonts w:ascii="Arial" w:hAnsi="Arial" w:cs="Arial"/>
          <w:b/>
          <w:sz w:val="28"/>
          <w:szCs w:val="28"/>
        </w:rPr>
        <w:t xml:space="preserve"> Maintenance and Enhancement of Daily Living Skills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4CE1F48A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93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429"/>
        <w:gridCol w:w="2651"/>
        <w:gridCol w:w="2205"/>
        <w:gridCol w:w="2914"/>
      </w:tblGrid>
      <w:tr w:rsidR="00350F33" w:rsidRPr="007F7662" w14:paraId="2F61D793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136F2156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#2</w:t>
            </w:r>
          </w:p>
          <w:p w14:paraId="295E937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2C4D2B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41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79A22A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5F30ED9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731769C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1027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4430DA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7B6EB4D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611BEC9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0750A3C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854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BA8600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4579297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5437844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 Coordination</w:t>
            </w:r>
          </w:p>
        </w:tc>
        <w:tc>
          <w:tcPr>
            <w:tcW w:w="1129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0DB7D46" w14:textId="77777777" w:rsidR="00350F33" w:rsidRPr="007F7662" w:rsidRDefault="00350F33" w:rsidP="00C37B4D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="00C37B4D"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="00C37B4D" w:rsidRPr="008F1E08">
              <w:rPr>
                <w:rFonts w:ascii="Arial" w:hAnsi="Arial" w:cs="Arial"/>
                <w:szCs w:val="24"/>
              </w:rPr>
              <w:t xml:space="preserve"> </w:t>
            </w:r>
            <w:r w:rsidR="00C37B4D"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03617B58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7E0A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P2 Initials or Identifying #:</w:t>
            </w:r>
          </w:p>
          <w:p w14:paraId="7892D7C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46D27C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5A9C4E4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973776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4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EB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04B21A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D57442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7DEA4B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362202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67854E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15F038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5164BE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36B715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BE7802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B2B38F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434764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AA5DE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1E063A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5B81C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98EFBD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D60890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B75992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9821FB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006F36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5B4033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ED391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8B4F45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10E692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0E5A65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027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F38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854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EE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12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DFB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4DC5A421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 Admission/Discharge,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Assessment and Service Plan, and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32365291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571"/>
        <w:gridCol w:w="1703"/>
        <w:gridCol w:w="1806"/>
        <w:gridCol w:w="1690"/>
        <w:gridCol w:w="1819"/>
        <w:gridCol w:w="1987"/>
      </w:tblGrid>
      <w:tr w:rsidR="00350F33" w:rsidRPr="007F7662" w14:paraId="7524160E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90A509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#3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  <w:p w14:paraId="4BC217A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01346D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</w:t>
            </w:r>
          </w:p>
          <w:p w14:paraId="2E91EE7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Discharge</w:t>
            </w:r>
          </w:p>
        </w:tc>
        <w:tc>
          <w:tcPr>
            <w:tcW w:w="66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F7619F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70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0CF885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14AEBA3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0E29A6F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5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EF64DC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A12D08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ED6304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70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A078D1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4EBC1E5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1E3F26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40D71F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17D6BF2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247114E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13B25C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5288B67A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6F191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P3 Initials or identifying #:</w:t>
            </w:r>
          </w:p>
          <w:p w14:paraId="3522408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7E124538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1DF66ECE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 - </w:t>
            </w:r>
          </w:p>
          <w:p w14:paraId="120599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7BD4D981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FA91EF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0616331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1CB1C94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6B8361D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2A4C4B2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8B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CC21FF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E50A75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73063F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677A66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738066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B5970D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14B758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6E95C9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191F9C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8290B5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9A592C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FFBB0C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5B9CB1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3B1E51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AAE56C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D431B2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276913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9AE058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4180E3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9E6814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FAD2E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3795A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1A332A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6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461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70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81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9E1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0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F13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7565841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61CD3D9C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19C17AF7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Assistance</w:t>
      </w:r>
      <w:r w:rsidR="00C37B4D" w:rsidRPr="00C37B4D">
        <w:rPr>
          <w:rFonts w:ascii="Arial" w:hAnsi="Arial" w:cs="Arial"/>
          <w:b/>
          <w:sz w:val="28"/>
          <w:szCs w:val="28"/>
        </w:rPr>
        <w:t xml:space="preserve"> Maintenance and Enhancement of Daily Living Skills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2E9721C9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93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517"/>
        <w:gridCol w:w="2824"/>
        <w:gridCol w:w="2473"/>
        <w:gridCol w:w="2383"/>
      </w:tblGrid>
      <w:tr w:rsidR="00350F33" w:rsidRPr="007F7662" w14:paraId="0F07DA1C" w14:textId="77777777" w:rsidTr="00CD6577">
        <w:trPr>
          <w:trHeight w:val="432"/>
        </w:trPr>
        <w:tc>
          <w:tcPr>
            <w:tcW w:w="10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76F7DD81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#3</w:t>
            </w:r>
          </w:p>
          <w:p w14:paraId="1DF994A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0AC7943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7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58DF6D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52448A4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A79814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1094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261AFE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48A5F75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20F07A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35A5178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95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983DCE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72BD408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6160B1D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 Coordination</w:t>
            </w: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5934D43" w14:textId="77777777" w:rsidR="00350F33" w:rsidRPr="007F7662" w:rsidRDefault="00C37B4D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Pr="008F1E08">
              <w:rPr>
                <w:rFonts w:ascii="Arial" w:hAnsi="Arial" w:cs="Arial"/>
                <w:szCs w:val="24"/>
              </w:rPr>
              <w:t xml:space="preserve"> </w:t>
            </w:r>
            <w:r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30925F70" w14:textId="77777777" w:rsidTr="00CD6577">
        <w:trPr>
          <w:trHeight w:val="432"/>
        </w:trPr>
        <w:tc>
          <w:tcPr>
            <w:tcW w:w="105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724B0" w14:textId="77777777" w:rsidR="00350F33" w:rsidRPr="007F7662" w:rsidRDefault="00D01A69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P3 Initials or I</w:t>
            </w:r>
            <w:r w:rsidR="00350F33">
              <w:rPr>
                <w:rFonts w:ascii="Arial" w:eastAsia="Calibri" w:hAnsi="Arial" w:cs="Arial"/>
                <w:szCs w:val="24"/>
              </w:rPr>
              <w:t>dentifying #:</w:t>
            </w:r>
          </w:p>
        </w:tc>
        <w:tc>
          <w:tcPr>
            <w:tcW w:w="97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67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3D1A53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CBAE52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8F4C96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1E03B6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253D25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4B8E0A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38EE4C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BEC2B3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E41E2C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0A5960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796B0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C0CA9C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CD9881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046A38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0FD908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9F1E6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5E438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C52C59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E737A2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F217EB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06D87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AB50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4D86E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094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3E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95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A89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B6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7A640946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:  Admission/Discharge,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Assessment and Service Plan and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 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6AC4CE78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659"/>
        <w:gridCol w:w="1656"/>
        <w:gridCol w:w="1765"/>
        <w:gridCol w:w="1690"/>
        <w:gridCol w:w="1896"/>
        <w:gridCol w:w="1909"/>
      </w:tblGrid>
      <w:tr w:rsidR="00350F33" w:rsidRPr="007F7662" w14:paraId="07A94C92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1B31BE2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#4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initials or identifying number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  <w:p w14:paraId="5E5932B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4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EFC629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</w:t>
            </w:r>
          </w:p>
          <w:p w14:paraId="535E095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Discharge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9998FC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684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32D5CB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2E4BDF9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FCE1D7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5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14C539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3830868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8A5B06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73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76C29B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1B893F5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7B4F37E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29218B1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74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06E0CA5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8BF4A2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5D8D0FF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706CDF0F" w14:textId="77777777" w:rsidTr="00CD6577">
        <w:trPr>
          <w:trHeight w:val="432"/>
        </w:trPr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EB437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P4 Initials or Identifying #:</w:t>
            </w:r>
          </w:p>
          <w:p w14:paraId="508848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1761BEDB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1BE3917B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 - </w:t>
            </w:r>
          </w:p>
          <w:p w14:paraId="0450DED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2D80EE8A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464BEC3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69B1C9C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6496C24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06A8796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0846738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FB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3C040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188C30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AFD7F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2FBE2B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4362A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CFFBEE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A4C769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26E7FA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424331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BC8B1C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D58F08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0FCDE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15AB12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4AA1F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D33A20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0DB833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046AAC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2136D0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E4AE80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AB54F9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BBC42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660D3A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BA46C1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473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84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7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6E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3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54E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4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625EF86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1BB63983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38C92231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Assistance</w:t>
      </w:r>
      <w:r w:rsidR="00C37B4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C37B4D" w:rsidRPr="00C37B4D">
        <w:rPr>
          <w:rFonts w:ascii="Arial" w:hAnsi="Arial" w:cs="Arial"/>
          <w:b/>
          <w:sz w:val="28"/>
          <w:szCs w:val="28"/>
        </w:rPr>
        <w:t xml:space="preserve"> Maintenance and Enhancement of Daily Living Skills</w:t>
      </w:r>
      <w:proofErr w:type="gramStart"/>
      <w:r w:rsidR="00C37B4D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  <w:proofErr w:type="gramEnd"/>
    </w:p>
    <w:p w14:paraId="17319635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93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518"/>
        <w:gridCol w:w="2827"/>
        <w:gridCol w:w="2383"/>
        <w:gridCol w:w="2470"/>
      </w:tblGrid>
      <w:tr w:rsidR="00350F33" w:rsidRPr="007F7662" w14:paraId="28CAA6C1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45C3203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#4</w:t>
            </w:r>
          </w:p>
          <w:p w14:paraId="3FF7973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1871426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7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C0CEA9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269185A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7C0C10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109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8BA7C0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2534881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6B5482C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242A42F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457F7F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3DCF95D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5FB4494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</w:t>
            </w:r>
          </w:p>
          <w:p w14:paraId="226BD90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Coordination</w:t>
            </w:r>
          </w:p>
        </w:tc>
        <w:tc>
          <w:tcPr>
            <w:tcW w:w="957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E727A4D" w14:textId="77777777" w:rsidR="00350F33" w:rsidRPr="007F7662" w:rsidRDefault="00C37B4D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Pr="008F1E08">
              <w:rPr>
                <w:rFonts w:ascii="Arial" w:hAnsi="Arial" w:cs="Arial"/>
                <w:szCs w:val="24"/>
              </w:rPr>
              <w:t xml:space="preserve"> </w:t>
            </w:r>
            <w:r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151ABE8C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BF83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P4 Initials or Identifying #:</w:t>
            </w:r>
          </w:p>
        </w:tc>
        <w:tc>
          <w:tcPr>
            <w:tcW w:w="97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B92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B24FE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B05FD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59BA8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C5568C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3A108F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3E286F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46055E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ECD0E4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AAC2F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105740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940767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90DE28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4B989A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CE28F5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AA1642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C8D0A7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9D70A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9C88A6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D71EA7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63C52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34773A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72C575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1F424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93E74E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09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82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310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57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DA8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3E0CAF3E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:  Admission/Discharge,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Assessment and Service Plan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and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07ABA1B6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1656"/>
        <w:gridCol w:w="1656"/>
        <w:gridCol w:w="1780"/>
        <w:gridCol w:w="1731"/>
        <w:gridCol w:w="1917"/>
        <w:gridCol w:w="1832"/>
      </w:tblGrid>
      <w:tr w:rsidR="00350F33" w:rsidRPr="007F7662" w14:paraId="56BB822C" w14:textId="77777777" w:rsidTr="00CD6577">
        <w:trPr>
          <w:trHeight w:val="432"/>
        </w:trPr>
        <w:tc>
          <w:tcPr>
            <w:tcW w:w="9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5E6781D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#5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initials or identifying number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  <w:p w14:paraId="43ECA37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848EDD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</w:t>
            </w:r>
          </w:p>
          <w:p w14:paraId="50D84AF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Discharge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4C17A2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D7793B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4F69B44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535225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71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2733FB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1A5F4C3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54FB5E1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74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A55FBE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5FAE0C2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314632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302D5B4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71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5712EFB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0C83C35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35E96B0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6DD0EDD8" w14:textId="77777777" w:rsidTr="00CD6577">
        <w:trPr>
          <w:trHeight w:val="432"/>
        </w:trPr>
        <w:tc>
          <w:tcPr>
            <w:tcW w:w="902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DA64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P5 Initials or </w:t>
            </w:r>
            <w:r w:rsidR="00D01A69">
              <w:rPr>
                <w:rFonts w:ascii="Arial" w:eastAsia="Calibri" w:hAnsi="Arial" w:cs="Arial"/>
                <w:szCs w:val="24"/>
              </w:rPr>
              <w:t>Identifying</w:t>
            </w:r>
            <w:r>
              <w:rPr>
                <w:rFonts w:ascii="Arial" w:eastAsia="Calibri" w:hAnsi="Arial" w:cs="Arial"/>
                <w:szCs w:val="24"/>
              </w:rPr>
              <w:t xml:space="preserve"> #:</w:t>
            </w:r>
          </w:p>
          <w:p w14:paraId="5960D8E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736DA0A1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4FB83FB7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 - </w:t>
            </w:r>
          </w:p>
          <w:p w14:paraId="6A7139C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14C36403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6E0883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0ED606D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43D01DD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214ED5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17E1D33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A3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56A6C8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ED1EA4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61690D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BEA40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EA67A6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3B38D0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A37035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B86FA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452D23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857715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DA38C3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46042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7190EA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754CE8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B83D60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BB795B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CF7D4B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AA849A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1E1E9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89B83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16DED6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138675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BE0A0C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47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9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BC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7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BA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4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D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1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5B79E19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03415EF3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7DE43DE8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</w:t>
      </w:r>
      <w:r w:rsidR="00C37B4D">
        <w:rPr>
          <w:rFonts w:ascii="Arial" w:eastAsia="Times New Roman" w:hAnsi="Arial" w:cs="Arial"/>
          <w:b/>
          <w:bCs/>
          <w:sz w:val="28"/>
          <w:szCs w:val="28"/>
        </w:rPr>
        <w:t>e,</w:t>
      </w:r>
      <w:r w:rsidR="00C37B4D" w:rsidRPr="00C37B4D">
        <w:rPr>
          <w:rFonts w:ascii="Arial" w:hAnsi="Arial" w:cs="Arial"/>
          <w:b/>
          <w:szCs w:val="24"/>
        </w:rPr>
        <w:t xml:space="preserve"> </w:t>
      </w:r>
      <w:r w:rsidR="00C37B4D" w:rsidRPr="00C37B4D">
        <w:rPr>
          <w:rFonts w:ascii="Arial" w:hAnsi="Arial" w:cs="Arial"/>
          <w:b/>
          <w:sz w:val="28"/>
          <w:szCs w:val="28"/>
        </w:rPr>
        <w:t>Maintenance and Enhancement of Daily Living Skills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3827DEE0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93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519"/>
        <w:gridCol w:w="2383"/>
        <w:gridCol w:w="2473"/>
        <w:gridCol w:w="2824"/>
      </w:tblGrid>
      <w:tr w:rsidR="00350F33" w:rsidRPr="007F7662" w14:paraId="2D163261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C9E1003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#5</w:t>
            </w:r>
          </w:p>
          <w:p w14:paraId="06D93EB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initials 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>or identifying number</w:t>
            </w:r>
          </w:p>
          <w:p w14:paraId="57480D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76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24C462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432CDB7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AECBAD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6C829E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57FBBF4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6FE51FF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4409250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95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DDE11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3B48955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6A95592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</w:t>
            </w:r>
          </w:p>
          <w:p w14:paraId="7E8A42B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Coordination</w:t>
            </w:r>
          </w:p>
        </w:tc>
        <w:tc>
          <w:tcPr>
            <w:tcW w:w="1094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92EA254" w14:textId="77777777" w:rsidR="00350F33" w:rsidRPr="007F7662" w:rsidRDefault="00C37B4D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Pr="008F1E08">
              <w:rPr>
                <w:rFonts w:ascii="Arial" w:hAnsi="Arial" w:cs="Arial"/>
                <w:szCs w:val="24"/>
              </w:rPr>
              <w:t xml:space="preserve"> </w:t>
            </w:r>
            <w:r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39B83EA2" w14:textId="77777777" w:rsidTr="00CD6577">
        <w:trPr>
          <w:trHeight w:val="432"/>
        </w:trPr>
        <w:tc>
          <w:tcPr>
            <w:tcW w:w="1049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7801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P5 Initials or identifying #: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05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F50867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4469E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E9FFD3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AC109B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A9E347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250105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49012F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634E93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E314F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0A8B7A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39A4CA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17C359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520597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514F6E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0500EF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A5B3C4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9233C4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7CBDCD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2E3215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E837B5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1EDBC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BE2036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8A8B95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BDA35C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92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64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95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A92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094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07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6C47966E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 Admission/Discharge,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Assessment and Service Plan and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Core Services (</w:t>
      </w:r>
      <w:r>
        <w:rPr>
          <w:rFonts w:ascii="Arial" w:eastAsia="Times New Roman" w:hAnsi="Arial" w:cs="Arial"/>
          <w:b/>
          <w:bCs/>
          <w:sz w:val="28"/>
          <w:szCs w:val="28"/>
        </w:rPr>
        <w:t>Personal Care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, Socialization, Supervision/Monitoring, Nutrition)</w:t>
      </w:r>
    </w:p>
    <w:p w14:paraId="1162E20A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656"/>
        <w:gridCol w:w="1656"/>
        <w:gridCol w:w="1770"/>
        <w:gridCol w:w="1685"/>
        <w:gridCol w:w="1974"/>
        <w:gridCol w:w="1832"/>
      </w:tblGrid>
      <w:tr w:rsidR="00350F33" w:rsidRPr="007F7662" w14:paraId="27C6CD40" w14:textId="77777777" w:rsidTr="00CD6577">
        <w:trPr>
          <w:trHeight w:val="432"/>
        </w:trPr>
        <w:tc>
          <w:tcPr>
            <w:tcW w:w="9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198658A6" w14:textId="77777777" w:rsidR="00D01A69" w:rsidRPr="007F7662" w:rsidRDefault="00350F33" w:rsidP="00D01A69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 xml:space="preserve">Participant #6 </w:t>
            </w: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  <w:r w:rsidR="00D01A69">
              <w:rPr>
                <w:rFonts w:ascii="Arial" w:eastAsia="Calibri" w:hAnsi="Arial" w:cs="Arial"/>
                <w:b/>
                <w:szCs w:val="24"/>
              </w:rPr>
              <w:t xml:space="preserve"> and three questions</w:t>
            </w:r>
          </w:p>
          <w:p w14:paraId="5203A8E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174770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Admission/</w:t>
            </w:r>
          </w:p>
          <w:p w14:paraId="1C06DC6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Discharge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E41158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Assessment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and Service Plan</w:t>
            </w:r>
          </w:p>
        </w:tc>
        <w:tc>
          <w:tcPr>
            <w:tcW w:w="686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1E3E74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0F2BBB8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1BC6CB4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Care</w:t>
            </w:r>
          </w:p>
        </w:tc>
        <w:tc>
          <w:tcPr>
            <w:tcW w:w="65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470CEA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66B4225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27978A9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Socialization</w:t>
            </w:r>
          </w:p>
        </w:tc>
        <w:tc>
          <w:tcPr>
            <w:tcW w:w="765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BAC111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1318FB4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406C646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Supervision/</w:t>
            </w:r>
          </w:p>
          <w:p w14:paraId="1954913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Monitoring</w:t>
            </w:r>
          </w:p>
        </w:tc>
        <w:tc>
          <w:tcPr>
            <w:tcW w:w="71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5C52F37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Core Service</w:t>
            </w:r>
          </w:p>
          <w:p w14:paraId="7553274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12176D3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Nutrition </w:t>
            </w:r>
          </w:p>
        </w:tc>
      </w:tr>
      <w:tr w:rsidR="00350F33" w:rsidRPr="007F7662" w14:paraId="04571898" w14:textId="77777777" w:rsidTr="00CD6577">
        <w:trPr>
          <w:trHeight w:val="432"/>
        </w:trPr>
        <w:tc>
          <w:tcPr>
            <w:tcW w:w="902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CCF0B" w14:textId="77777777" w:rsidR="00D01A69" w:rsidRPr="007F7662" w:rsidRDefault="00D01A69" w:rsidP="00D01A69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P6 Initials or Identifying #:</w:t>
            </w:r>
          </w:p>
          <w:p w14:paraId="365F94B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0BD9016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1F17ACDA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Meets eligibility</w:t>
            </w:r>
          </w:p>
          <w:p w14:paraId="6A4EF844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Criteria - </w:t>
            </w:r>
          </w:p>
          <w:p w14:paraId="7297371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2E289CBC" w14:textId="77777777" w:rsidR="00350F33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6711A10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 and/or caregiver had input into service plan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2A5C57E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  <w:p w14:paraId="33A3F24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3392A00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Evidence that participants’ rights were explained and provided to participants and/or caregiver</w:t>
            </w:r>
            <w:r>
              <w:rPr>
                <w:rFonts w:ascii="Arial" w:eastAsia="Calibri" w:hAnsi="Arial" w:cs="Arial"/>
                <w:szCs w:val="24"/>
              </w:rPr>
              <w:t xml:space="preserve"> - </w:t>
            </w:r>
          </w:p>
          <w:p w14:paraId="1B13022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 w:rsidRPr="007F7662">
              <w:rPr>
                <w:rFonts w:ascii="Arial" w:eastAsia="Calibri" w:hAnsi="Arial" w:cs="Arial"/>
                <w:szCs w:val="24"/>
              </w:rPr>
              <w:t>Yes or No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FCB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EFDBA7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6E694D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6E7AA8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085FB6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F094EC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3208F1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1D90C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0475FE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D3723A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760468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37EF9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9449C7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833E49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9D4460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F901D1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6B9CAD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0A648E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647C0B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9B96E5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9CA15F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B92DA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319046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1C9FD9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697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686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B6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65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73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65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DB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1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4015186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1C573086" w14:textId="77777777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Active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(6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57ED4C16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F7662">
        <w:rPr>
          <w:rFonts w:ascii="Arial" w:eastAsia="Times New Roman" w:hAnsi="Arial" w:cs="Arial"/>
          <w:b/>
          <w:bCs/>
          <w:sz w:val="28"/>
          <w:szCs w:val="28"/>
        </w:rPr>
        <w:t>Optional Services (Transportation, Caregiver Assistance, Case Coordination and Assistance</w:t>
      </w:r>
      <w:r w:rsidR="00C37B4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C37B4D" w:rsidRPr="00C37B4D">
        <w:rPr>
          <w:rFonts w:ascii="Arial" w:hAnsi="Arial" w:cs="Arial"/>
          <w:b/>
          <w:szCs w:val="24"/>
        </w:rPr>
        <w:t xml:space="preserve"> </w:t>
      </w:r>
      <w:r w:rsidR="00C37B4D" w:rsidRPr="00C37B4D">
        <w:rPr>
          <w:rFonts w:ascii="Arial" w:hAnsi="Arial" w:cs="Arial"/>
          <w:b/>
          <w:sz w:val="28"/>
          <w:szCs w:val="28"/>
        </w:rPr>
        <w:t>Maintenance and Enhancement of Daily Living Skills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458CC5CD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59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430"/>
        <w:gridCol w:w="2646"/>
        <w:gridCol w:w="2384"/>
        <w:gridCol w:w="2648"/>
      </w:tblGrid>
      <w:tr w:rsidR="00350F33" w:rsidRPr="007F7662" w14:paraId="626048DA" w14:textId="77777777" w:rsidTr="00CD6577">
        <w:trPr>
          <w:trHeight w:val="432"/>
        </w:trPr>
        <w:tc>
          <w:tcPr>
            <w:tcW w:w="10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448D3332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Participant #6</w:t>
            </w:r>
          </w:p>
          <w:p w14:paraId="77F1EA5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16B7078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4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6A7D73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6FF88D1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2D4A382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Transportation</w:t>
            </w:r>
          </w:p>
        </w:tc>
        <w:tc>
          <w:tcPr>
            <w:tcW w:w="103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357EC1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2F08AD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7B0473A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Caregivers </w:t>
            </w:r>
          </w:p>
          <w:p w14:paraId="74D677E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Assistance</w:t>
            </w:r>
          </w:p>
        </w:tc>
        <w:tc>
          <w:tcPr>
            <w:tcW w:w="930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2C1F03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</w:p>
          <w:p w14:paraId="452A5DF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</w:p>
          <w:p w14:paraId="056334E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Case</w:t>
            </w:r>
          </w:p>
          <w:p w14:paraId="49F164E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 Coordination</w:t>
            </w:r>
          </w:p>
        </w:tc>
        <w:tc>
          <w:tcPr>
            <w:tcW w:w="1033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CB8A35F" w14:textId="77777777" w:rsidR="00350F33" w:rsidRPr="007F7662" w:rsidRDefault="00C37B4D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  <w:u w:val="single"/>
              </w:rPr>
              <w:t>Optional Services</w:t>
            </w:r>
            <w:r w:rsidRPr="008F1E08">
              <w:rPr>
                <w:rFonts w:ascii="Arial" w:hAnsi="Arial" w:cs="Arial"/>
                <w:szCs w:val="24"/>
              </w:rPr>
              <w:t xml:space="preserve"> </w:t>
            </w:r>
            <w:r w:rsidRPr="008F1E08">
              <w:rPr>
                <w:rFonts w:ascii="Arial" w:hAnsi="Arial" w:cs="Arial"/>
                <w:b/>
                <w:szCs w:val="24"/>
              </w:rPr>
              <w:t>Maintenance and Enhancement of Daily Living Skills</w:t>
            </w:r>
          </w:p>
        </w:tc>
      </w:tr>
      <w:tr w:rsidR="00350F33" w:rsidRPr="007F7662" w14:paraId="2131607E" w14:textId="77777777" w:rsidTr="00CD6577">
        <w:trPr>
          <w:trHeight w:val="432"/>
        </w:trPr>
        <w:tc>
          <w:tcPr>
            <w:tcW w:w="1057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7CF2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P6 Initials or Identifying #: </w:t>
            </w:r>
          </w:p>
        </w:tc>
        <w:tc>
          <w:tcPr>
            <w:tcW w:w="948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E91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1C8423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A0310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E85FAF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4F8ACC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308C46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2637E2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DEB9D1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2F6966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8F4005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3BD380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D1A85F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D92E58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77CECE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E99008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EB5439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AEF7CF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09A83B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2BB2DB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1D4939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32F4C8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89842E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44C1AB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6A9ED8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009D7A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03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DA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930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52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033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17A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7E4F95EA" w14:textId="77777777" w:rsidR="00350F33" w:rsidRPr="007F7662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Discharged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(2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>Requirements, Documentation</w:t>
      </w:r>
    </w:p>
    <w:p w14:paraId="4E373189" w14:textId="77777777" w:rsidR="00350F33" w:rsidRPr="007F7662" w:rsidRDefault="00350F33" w:rsidP="00350F33">
      <w:pPr>
        <w:rPr>
          <w:rFonts w:ascii="Arial" w:eastAsia="Times New Roman" w:hAnsi="Arial" w:cs="Arial"/>
          <w:bCs/>
          <w:szCs w:val="24"/>
        </w:rPr>
      </w:pPr>
    </w:p>
    <w:tbl>
      <w:tblPr>
        <w:tblW w:w="4959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3402"/>
        <w:gridCol w:w="3002"/>
        <w:gridCol w:w="3707"/>
      </w:tblGrid>
      <w:tr w:rsidR="00350F33" w:rsidRPr="007F7662" w14:paraId="590697F1" w14:textId="77777777" w:rsidTr="00CD6577">
        <w:trPr>
          <w:trHeight w:val="432"/>
        </w:trPr>
        <w:tc>
          <w:tcPr>
            <w:tcW w:w="10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3674349B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 xml:space="preserve">Discharged Participant #1 </w:t>
            </w:r>
          </w:p>
          <w:p w14:paraId="2312DE0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25DB689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  <w:p w14:paraId="6D4914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327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27B26D9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Requirements: participants no longer eligible are discharged and assistance with discharge was provided, if appropriate</w:t>
            </w:r>
          </w:p>
        </w:tc>
        <w:tc>
          <w:tcPr>
            <w:tcW w:w="1171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322940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Documentation</w:t>
            </w:r>
          </w:p>
        </w:tc>
        <w:tc>
          <w:tcPr>
            <w:tcW w:w="1446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09541B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Comments</w:t>
            </w:r>
          </w:p>
        </w:tc>
      </w:tr>
      <w:tr w:rsidR="00350F33" w:rsidRPr="007F7662" w14:paraId="2100C512" w14:textId="77777777" w:rsidTr="00CD6577">
        <w:trPr>
          <w:trHeight w:val="432"/>
        </w:trPr>
        <w:tc>
          <w:tcPr>
            <w:tcW w:w="1056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FEB9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P1 Initials or Identifying #:</w:t>
            </w:r>
          </w:p>
        </w:tc>
        <w:tc>
          <w:tcPr>
            <w:tcW w:w="1327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C8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20B8CC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0257B6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8FCCE4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5815C4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EBE8A9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ED727B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F1C143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3404F4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52F4E8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2E59B0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D78C4F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D2A044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FF25CD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FDFE65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B95643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D32511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E5CF72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F8193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9126E2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319E64D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3A5011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C27EFD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3295AE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4905E0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17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08C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1446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E37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35950B3F" w14:textId="087A0CFE" w:rsidR="00350F33" w:rsidRDefault="00350F33" w:rsidP="00350F3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37B4D">
        <w:rPr>
          <w:rFonts w:ascii="Arial" w:eastAsia="Times New Roman" w:hAnsi="Arial" w:cs="Arial"/>
          <w:b/>
          <w:bCs/>
          <w:sz w:val="28"/>
          <w:szCs w:val="28"/>
          <w:u w:val="single"/>
        </w:rPr>
        <w:t>Discharged</w:t>
      </w:r>
      <w:r w:rsidRPr="007F766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Participant File (2 files) Review</w:t>
      </w:r>
      <w:r w:rsidRPr="007F766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="00E4005D" w:rsidRPr="007F7662">
        <w:rPr>
          <w:rFonts w:ascii="Arial" w:eastAsia="Times New Roman" w:hAnsi="Arial" w:cs="Arial"/>
          <w:b/>
          <w:bCs/>
          <w:sz w:val="28"/>
          <w:szCs w:val="28"/>
        </w:rPr>
        <w:t>Requirements, Documentation</w:t>
      </w:r>
      <w:bookmarkStart w:id="0" w:name="_GoBack"/>
      <w:bookmarkEnd w:id="0"/>
    </w:p>
    <w:p w14:paraId="1068217F" w14:textId="77777777" w:rsidR="00350F33" w:rsidRPr="00C37B4D" w:rsidRDefault="00350F33" w:rsidP="00350F33">
      <w:pPr>
        <w:rPr>
          <w:rFonts w:ascii="Arial" w:eastAsia="Times New Roman" w:hAnsi="Arial" w:cs="Arial"/>
          <w:bCs/>
          <w:sz w:val="28"/>
          <w:szCs w:val="28"/>
        </w:rPr>
      </w:pPr>
    </w:p>
    <w:tbl>
      <w:tblPr>
        <w:tblW w:w="4959" w:type="pct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3402"/>
        <w:gridCol w:w="3002"/>
        <w:gridCol w:w="3707"/>
      </w:tblGrid>
      <w:tr w:rsidR="00350F33" w:rsidRPr="007F7662" w14:paraId="6082F9FD" w14:textId="77777777" w:rsidTr="00CD6577">
        <w:trPr>
          <w:trHeight w:val="432"/>
        </w:trPr>
        <w:tc>
          <w:tcPr>
            <w:tcW w:w="10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05D9C56E" w14:textId="77777777" w:rsidR="00350F33" w:rsidRPr="004F6ECE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u w:val="single"/>
              </w:rPr>
            </w:pPr>
            <w:r w:rsidRPr="004F6ECE">
              <w:rPr>
                <w:rFonts w:ascii="Arial" w:eastAsia="Calibri" w:hAnsi="Arial" w:cs="Arial"/>
                <w:b/>
                <w:szCs w:val="24"/>
                <w:u w:val="single"/>
              </w:rPr>
              <w:t>Discharged Participant #2</w:t>
            </w:r>
          </w:p>
          <w:p w14:paraId="0E77BA9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initials or identifying number</w:t>
            </w:r>
          </w:p>
          <w:p w14:paraId="223E247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327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509115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 xml:space="preserve">Requirements: participants no longer eligible are discharged and assistance with discharge was provided, if appropriate  </w:t>
            </w:r>
          </w:p>
        </w:tc>
        <w:tc>
          <w:tcPr>
            <w:tcW w:w="1171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7EB0DF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Documentation</w:t>
            </w:r>
          </w:p>
        </w:tc>
        <w:tc>
          <w:tcPr>
            <w:tcW w:w="1446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F83DB5A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  <w:r w:rsidRPr="007F7662">
              <w:rPr>
                <w:rFonts w:ascii="Arial" w:eastAsia="Calibri" w:hAnsi="Arial" w:cs="Arial"/>
                <w:b/>
                <w:szCs w:val="24"/>
              </w:rPr>
              <w:t>Comments</w:t>
            </w:r>
          </w:p>
        </w:tc>
      </w:tr>
      <w:tr w:rsidR="00350F33" w:rsidRPr="007F7662" w14:paraId="22327A4D" w14:textId="77777777" w:rsidTr="00CD6577">
        <w:trPr>
          <w:trHeight w:val="432"/>
        </w:trPr>
        <w:tc>
          <w:tcPr>
            <w:tcW w:w="1056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BD472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P2 Initials or Identifying #:</w:t>
            </w:r>
          </w:p>
        </w:tc>
        <w:tc>
          <w:tcPr>
            <w:tcW w:w="1327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69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C5B46A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4B17E47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8466A4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2068ACD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ABC908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F01304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BA61E8F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EEF3D1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7B06D5AB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040042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2ECD9FC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37375C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F796BD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02A10B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8CEE8A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64C06220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3815FD5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5546520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05C5ED14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1524C886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F2D6F42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D1201C1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46DA2D98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  <w:p w14:paraId="3B13E9F3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szCs w:val="24"/>
                <w:highlight w:val="lightGray"/>
              </w:rPr>
            </w:pPr>
          </w:p>
        </w:tc>
        <w:tc>
          <w:tcPr>
            <w:tcW w:w="117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EEE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  <w:highlight w:val="lightGray"/>
              </w:rPr>
            </w:pPr>
          </w:p>
        </w:tc>
        <w:tc>
          <w:tcPr>
            <w:tcW w:w="1446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0729" w14:textId="77777777" w:rsidR="00350F33" w:rsidRPr="007F7662" w:rsidRDefault="00350F33" w:rsidP="00CD6577">
            <w:pPr>
              <w:tabs>
                <w:tab w:val="left" w:pos="5148"/>
              </w:tabs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058A9D9D" w14:textId="77777777" w:rsidR="000D6343" w:rsidRDefault="000D6343" w:rsidP="00D01A69"/>
    <w:sectPr w:rsidR="000D6343" w:rsidSect="0035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B34D" w14:textId="77777777" w:rsidR="00394C7E" w:rsidRDefault="00394C7E" w:rsidP="00350F33">
      <w:r>
        <w:separator/>
      </w:r>
    </w:p>
  </w:endnote>
  <w:endnote w:type="continuationSeparator" w:id="0">
    <w:p w14:paraId="5D8608F3" w14:textId="77777777" w:rsidR="00394C7E" w:rsidRDefault="00394C7E" w:rsidP="003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21E9" w14:textId="77777777" w:rsidR="001E432E" w:rsidRDefault="001E4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F076C" w14:textId="29F7DE23" w:rsidR="00350F33" w:rsidRDefault="001E432E" w:rsidP="001E432E">
    <w:pPr>
      <w:pStyle w:val="Footer"/>
    </w:pPr>
    <w:r>
      <w:t>5.1.15</w:t>
    </w:r>
    <w:r w:rsidR="00350F33">
      <w:tab/>
    </w:r>
    <w:r w:rsidR="00350F3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772A" w14:textId="77777777" w:rsidR="001E432E" w:rsidRDefault="001E4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FCED" w14:textId="77777777" w:rsidR="00394C7E" w:rsidRDefault="00394C7E" w:rsidP="00350F33">
      <w:r>
        <w:separator/>
      </w:r>
    </w:p>
  </w:footnote>
  <w:footnote w:type="continuationSeparator" w:id="0">
    <w:p w14:paraId="424952D9" w14:textId="77777777" w:rsidR="00394C7E" w:rsidRDefault="00394C7E" w:rsidP="0035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9B45" w14:textId="77777777" w:rsidR="001E432E" w:rsidRDefault="001E4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F1DB" w14:textId="77777777" w:rsidR="001E432E" w:rsidRDefault="001E4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C007" w14:textId="77777777" w:rsidR="001E432E" w:rsidRDefault="001E4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3"/>
    <w:rsid w:val="000D6343"/>
    <w:rsid w:val="001E432E"/>
    <w:rsid w:val="00277B10"/>
    <w:rsid w:val="002A6DE1"/>
    <w:rsid w:val="00350F33"/>
    <w:rsid w:val="00394C7E"/>
    <w:rsid w:val="003F6EE7"/>
    <w:rsid w:val="009313BF"/>
    <w:rsid w:val="009A7650"/>
    <w:rsid w:val="009C3944"/>
    <w:rsid w:val="00B1436F"/>
    <w:rsid w:val="00C1008B"/>
    <w:rsid w:val="00C37B4D"/>
    <w:rsid w:val="00CF7536"/>
    <w:rsid w:val="00D01A69"/>
    <w:rsid w:val="00D146C8"/>
    <w:rsid w:val="00E25089"/>
    <w:rsid w:val="00E4005D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A57D"/>
  <w15:chartTrackingRefBased/>
  <w15:docId w15:val="{65D1DD59-8DF2-4188-AC41-9BBA572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0F33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50F3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3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A6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6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BD1D-28AD-4B76-9A2C-FB81D67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Stachewicz</dc:creator>
  <cp:keywords/>
  <dc:description/>
  <cp:lastModifiedBy>Erin Purcell</cp:lastModifiedBy>
  <cp:revision>2</cp:revision>
  <dcterms:created xsi:type="dcterms:W3CDTF">2015-05-01T20:59:00Z</dcterms:created>
  <dcterms:modified xsi:type="dcterms:W3CDTF">2015-05-01T20:59:00Z</dcterms:modified>
</cp:coreProperties>
</file>